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91" w:rsidRPr="001B5691" w:rsidRDefault="001B5691" w:rsidP="001B5691">
      <w:pPr>
        <w:spacing w:after="0" w:line="240" w:lineRule="auto"/>
        <w:rPr>
          <w:rFonts w:ascii="Century Gothic" w:hAnsi="Century Gothic"/>
          <w:b/>
          <w:i/>
          <w:sz w:val="24"/>
          <w:szCs w:val="24"/>
        </w:rPr>
      </w:pPr>
      <w:r w:rsidRPr="001B5691">
        <w:rPr>
          <w:rFonts w:ascii="Century Gothic" w:hAnsi="Century Gothic"/>
          <w:b/>
          <w:i/>
          <w:sz w:val="24"/>
          <w:szCs w:val="24"/>
        </w:rPr>
        <w:t>Life Application Questions</w:t>
      </w:r>
    </w:p>
    <w:p w:rsidR="001B5691" w:rsidRDefault="001B5691" w:rsidP="00E15D46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1B5691">
        <w:rPr>
          <w:rFonts w:ascii="Century Gothic" w:hAnsi="Century Gothic"/>
          <w:sz w:val="24"/>
          <w:szCs w:val="24"/>
        </w:rPr>
        <w:t>September 17, 2017</w:t>
      </w:r>
    </w:p>
    <w:p w:rsidR="001B5691" w:rsidRDefault="001B5691" w:rsidP="00E15D4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B5691" w:rsidRPr="001B5691" w:rsidRDefault="001B5691" w:rsidP="00E15D46">
      <w:pPr>
        <w:spacing w:after="0" w:line="240" w:lineRule="auto"/>
        <w:rPr>
          <w:rFonts w:ascii="Century Gothic" w:hAnsi="Century Gothic"/>
        </w:rPr>
      </w:pPr>
    </w:p>
    <w:p w:rsidR="00725C73" w:rsidRPr="001B5691" w:rsidRDefault="00A1241F" w:rsidP="00E15D46">
      <w:pPr>
        <w:spacing w:after="0" w:line="240" w:lineRule="auto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Yes, He means you!</w:t>
      </w:r>
      <w:bookmarkStart w:id="0" w:name="_GoBack"/>
      <w:bookmarkEnd w:id="0"/>
    </w:p>
    <w:p w:rsidR="00E15D46" w:rsidRPr="001B5691" w:rsidRDefault="001B5691" w:rsidP="00E15D46">
      <w:pPr>
        <w:spacing w:after="0" w:line="240" w:lineRule="auto"/>
        <w:rPr>
          <w:rFonts w:ascii="Century Gothic" w:hAnsi="Century Gothic"/>
          <w:i/>
          <w:sz w:val="28"/>
          <w:szCs w:val="28"/>
        </w:rPr>
      </w:pPr>
      <w:r w:rsidRPr="001B5691">
        <w:rPr>
          <w:rFonts w:ascii="Century Gothic" w:hAnsi="Century Gothic"/>
          <w:i/>
          <w:sz w:val="28"/>
          <w:szCs w:val="28"/>
        </w:rPr>
        <w:t xml:space="preserve">Haggai 2:20-23; </w:t>
      </w:r>
      <w:r w:rsidR="00E15D46" w:rsidRPr="001B5691">
        <w:rPr>
          <w:rFonts w:ascii="Century Gothic" w:hAnsi="Century Gothic"/>
          <w:i/>
          <w:sz w:val="28"/>
          <w:szCs w:val="28"/>
        </w:rPr>
        <w:t>Hebrews 12:25-29</w:t>
      </w:r>
    </w:p>
    <w:p w:rsidR="004072F3" w:rsidRPr="001B5691" w:rsidRDefault="004072F3" w:rsidP="00E15D4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B5691" w:rsidRDefault="001B5691" w:rsidP="00E15D4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15D46" w:rsidRPr="001B5691" w:rsidRDefault="00E15D46" w:rsidP="001B569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1B5691">
        <w:rPr>
          <w:rFonts w:ascii="Century Gothic" w:hAnsi="Century Gothic"/>
          <w:sz w:val="24"/>
          <w:szCs w:val="24"/>
        </w:rPr>
        <w:t>Zerubbabel was the governor of Judah</w:t>
      </w:r>
      <w:r w:rsidR="004072F3" w:rsidRPr="001B5691">
        <w:rPr>
          <w:rFonts w:ascii="Century Gothic" w:hAnsi="Century Gothic"/>
          <w:sz w:val="24"/>
          <w:szCs w:val="24"/>
        </w:rPr>
        <w:t xml:space="preserve"> and Jerusalem</w:t>
      </w:r>
      <w:r w:rsidR="00425CAE" w:rsidRPr="001B5691">
        <w:rPr>
          <w:rFonts w:ascii="Century Gothic" w:hAnsi="Century Gothic"/>
          <w:sz w:val="24"/>
          <w:szCs w:val="24"/>
        </w:rPr>
        <w:t>, now a heap of stones. How did he probably feel about being the descendant of King David and ancestor of the coming Messiah?</w:t>
      </w:r>
    </w:p>
    <w:p w:rsidR="001B5691" w:rsidRPr="001B5691" w:rsidRDefault="001B5691" w:rsidP="00E15D4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C0BE6" w:rsidRDefault="005C0BE6" w:rsidP="00E15D4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B5691" w:rsidRPr="001B5691" w:rsidRDefault="001B5691" w:rsidP="00E15D4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B5B29" w:rsidRPr="001B5691" w:rsidRDefault="00DB5B29" w:rsidP="001B569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1B5691">
        <w:rPr>
          <w:rFonts w:ascii="Century Gothic" w:hAnsi="Century Gothic"/>
          <w:sz w:val="24"/>
          <w:szCs w:val="24"/>
        </w:rPr>
        <w:t>Read Haggai 2:20-23. If all that was to happen after, not during Zerubbabel’s life time, what are the implications for him and for us? How does the Lord regard us despite our seeming hum-drum circumstances?</w:t>
      </w:r>
    </w:p>
    <w:p w:rsidR="001B5691" w:rsidRPr="001B5691" w:rsidRDefault="001B5691" w:rsidP="00DB5B2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B5B29" w:rsidRDefault="00DB5B29" w:rsidP="00E15D4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B5691" w:rsidRPr="001B5691" w:rsidRDefault="001B5691" w:rsidP="00E15D4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C0BE6" w:rsidRPr="001B5691" w:rsidRDefault="005C0BE6" w:rsidP="001B569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1B5691">
        <w:rPr>
          <w:rFonts w:ascii="Century Gothic" w:hAnsi="Century Gothic"/>
          <w:sz w:val="24"/>
          <w:szCs w:val="24"/>
        </w:rPr>
        <w:t>Zerubbabel appears in the genealogy of Jesus in Matthew 1:12-13. He really had no idea then but what does it mean to him now?</w:t>
      </w:r>
      <w:r w:rsidR="00166EE1" w:rsidRPr="001B5691">
        <w:rPr>
          <w:rFonts w:ascii="Century Gothic" w:hAnsi="Century Gothic"/>
          <w:sz w:val="24"/>
          <w:szCs w:val="24"/>
        </w:rPr>
        <w:t xml:space="preserve"> What will it mean to you to hear your real story as God tells it</w:t>
      </w:r>
      <w:r w:rsidR="00DB5B29" w:rsidRPr="001B5691">
        <w:rPr>
          <w:rFonts w:ascii="Century Gothic" w:hAnsi="Century Gothic"/>
          <w:sz w:val="24"/>
          <w:szCs w:val="24"/>
        </w:rPr>
        <w:t xml:space="preserve"> (Exodus 32:31-35; Psalm 139:16; </w:t>
      </w:r>
      <w:r w:rsidR="007826E2" w:rsidRPr="001B5691">
        <w:rPr>
          <w:rFonts w:ascii="Century Gothic" w:hAnsi="Century Gothic"/>
          <w:sz w:val="24"/>
          <w:szCs w:val="24"/>
        </w:rPr>
        <w:t>Philippians 4:3; Revelation 20:12</w:t>
      </w:r>
      <w:r w:rsidR="00DB5B29" w:rsidRPr="001B5691">
        <w:rPr>
          <w:rFonts w:ascii="Century Gothic" w:hAnsi="Century Gothic"/>
          <w:sz w:val="24"/>
          <w:szCs w:val="24"/>
        </w:rPr>
        <w:t>)</w:t>
      </w:r>
      <w:r w:rsidR="00166EE1" w:rsidRPr="001B5691">
        <w:rPr>
          <w:rFonts w:ascii="Century Gothic" w:hAnsi="Century Gothic"/>
          <w:sz w:val="24"/>
          <w:szCs w:val="24"/>
        </w:rPr>
        <w:t>?</w:t>
      </w:r>
    </w:p>
    <w:p w:rsidR="001B5691" w:rsidRDefault="001B5691" w:rsidP="00E15D4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B5691" w:rsidRPr="001B5691" w:rsidRDefault="001B5691" w:rsidP="00E15D4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4072F3" w:rsidRPr="001B5691" w:rsidRDefault="004072F3" w:rsidP="00E15D4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C0BE6" w:rsidRPr="001B5691" w:rsidRDefault="004072F3" w:rsidP="001B569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1B5691">
        <w:rPr>
          <w:rFonts w:ascii="Century Gothic" w:hAnsi="Century Gothic"/>
          <w:sz w:val="24"/>
          <w:szCs w:val="24"/>
        </w:rPr>
        <w:t xml:space="preserve">Read 2 Peter 3:8-13. What does it mean in my everyday life that the Lord will one day bring all accounts to right? How should that affect my attitude? </w:t>
      </w:r>
    </w:p>
    <w:p w:rsidR="004072F3" w:rsidRDefault="004072F3" w:rsidP="00E15D4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0A7446" w:rsidRDefault="000A7446" w:rsidP="00E15D4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B5691" w:rsidRPr="001B5691" w:rsidRDefault="001B5691" w:rsidP="00E15D4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4072F3" w:rsidRPr="001B5691" w:rsidRDefault="004072F3" w:rsidP="001B569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1B5691">
        <w:rPr>
          <w:rFonts w:ascii="Century Gothic" w:hAnsi="Century Gothic"/>
          <w:sz w:val="24"/>
          <w:szCs w:val="24"/>
        </w:rPr>
        <w:t>Read Philippians 2:14-16; Paul speaks of a glorious future while</w:t>
      </w:r>
      <w:r w:rsidR="007826E2" w:rsidRPr="001B5691">
        <w:rPr>
          <w:rFonts w:ascii="Century Gothic" w:hAnsi="Century Gothic"/>
          <w:sz w:val="24"/>
          <w:szCs w:val="24"/>
        </w:rPr>
        <w:t xml:space="preserve"> he is</w:t>
      </w:r>
      <w:r w:rsidRPr="001B5691">
        <w:rPr>
          <w:rFonts w:ascii="Century Gothic" w:hAnsi="Century Gothic"/>
          <w:sz w:val="24"/>
          <w:szCs w:val="24"/>
        </w:rPr>
        <w:t xml:space="preserve"> imprisoned. </w:t>
      </w:r>
      <w:r w:rsidR="00671C85" w:rsidRPr="001B5691">
        <w:rPr>
          <w:rFonts w:ascii="Century Gothic" w:hAnsi="Century Gothic"/>
          <w:sz w:val="24"/>
          <w:szCs w:val="24"/>
        </w:rPr>
        <w:t>Why does he make most of us look like whiners? How much did Paul believe this was true? What does our attitude say about our faith?</w:t>
      </w:r>
    </w:p>
    <w:p w:rsidR="001B5691" w:rsidRPr="001B5691" w:rsidRDefault="001B5691" w:rsidP="00E15D4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71C85" w:rsidRPr="001B5691" w:rsidRDefault="00671C85" w:rsidP="00E15D46">
      <w:pPr>
        <w:spacing w:after="0" w:line="240" w:lineRule="auto"/>
        <w:rPr>
          <w:rFonts w:ascii="Century Gothic" w:hAnsi="Century Gothic"/>
        </w:rPr>
      </w:pPr>
    </w:p>
    <w:p w:rsidR="00671C85" w:rsidRPr="001B5691" w:rsidRDefault="00671C85" w:rsidP="00E15D46">
      <w:pPr>
        <w:spacing w:after="0" w:line="240" w:lineRule="auto"/>
        <w:rPr>
          <w:rFonts w:ascii="Century Gothic" w:hAnsi="Century Gothic"/>
        </w:rPr>
      </w:pPr>
    </w:p>
    <w:p w:rsidR="004072F3" w:rsidRDefault="004072F3" w:rsidP="00E15D46">
      <w:pPr>
        <w:spacing w:after="0" w:line="240" w:lineRule="auto"/>
        <w:rPr>
          <w:rFonts w:ascii="Verdana" w:hAnsi="Verdana"/>
        </w:rPr>
      </w:pPr>
    </w:p>
    <w:p w:rsidR="0017148D" w:rsidRDefault="0017148D" w:rsidP="00E15D46">
      <w:pPr>
        <w:spacing w:after="0" w:line="240" w:lineRule="auto"/>
        <w:rPr>
          <w:rFonts w:ascii="Verdana" w:hAnsi="Verdana"/>
        </w:rPr>
      </w:pPr>
    </w:p>
    <w:p w:rsidR="0017148D" w:rsidRPr="00E15D46" w:rsidRDefault="0017148D" w:rsidP="00E15D46">
      <w:pPr>
        <w:spacing w:after="0" w:line="240" w:lineRule="auto"/>
        <w:rPr>
          <w:rFonts w:ascii="Verdana" w:hAnsi="Verdana"/>
        </w:rPr>
      </w:pPr>
    </w:p>
    <w:sectPr w:rsidR="0017148D" w:rsidRPr="00E15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80278"/>
    <w:multiLevelType w:val="hybridMultilevel"/>
    <w:tmpl w:val="EC52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2F"/>
    <w:rsid w:val="000A7446"/>
    <w:rsid w:val="00166EE1"/>
    <w:rsid w:val="0017148D"/>
    <w:rsid w:val="001B5691"/>
    <w:rsid w:val="001F672F"/>
    <w:rsid w:val="0032198C"/>
    <w:rsid w:val="004072F3"/>
    <w:rsid w:val="00425CAE"/>
    <w:rsid w:val="005C0BE6"/>
    <w:rsid w:val="00671C85"/>
    <w:rsid w:val="00725C73"/>
    <w:rsid w:val="007826E2"/>
    <w:rsid w:val="00A1241F"/>
    <w:rsid w:val="00DB5B29"/>
    <w:rsid w:val="00E1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2017-09-14T19:17:00Z</dcterms:created>
  <dcterms:modified xsi:type="dcterms:W3CDTF">2017-09-14T19:17:00Z</dcterms:modified>
</cp:coreProperties>
</file>