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276B" w14:textId="77777777" w:rsidR="00543A7E" w:rsidRPr="00543A7E" w:rsidRDefault="00543A7E" w:rsidP="00543A7E">
      <w:pPr>
        <w:rPr>
          <w:sz w:val="28"/>
          <w:szCs w:val="28"/>
        </w:rPr>
      </w:pPr>
      <w:r w:rsidRPr="00543A7E">
        <w:rPr>
          <w:sz w:val="28"/>
          <w:szCs w:val="28"/>
        </w:rPr>
        <w:t>08 Oct</w:t>
      </w:r>
      <w:r w:rsidRPr="00543A7E">
        <w:rPr>
          <w:sz w:val="28"/>
          <w:szCs w:val="28"/>
        </w:rPr>
        <w:tab/>
        <w:t>Josh 22-24</w:t>
      </w:r>
      <w:r w:rsidRPr="00543A7E">
        <w:rPr>
          <w:sz w:val="28"/>
          <w:szCs w:val="28"/>
        </w:rPr>
        <w:tab/>
      </w:r>
      <w:r w:rsidRPr="00543A7E">
        <w:rPr>
          <w:rFonts w:ascii="Calibri" w:eastAsia="Calibri" w:hAnsi="Calibri" w:cs="Arial"/>
          <w:b/>
          <w:bCs/>
          <w:sz w:val="28"/>
          <w:szCs w:val="28"/>
        </w:rPr>
        <w:t>(24:1-7; 14-18; 29-31)</w:t>
      </w:r>
    </w:p>
    <w:p w14:paraId="321703D2" w14:textId="1541FEAF" w:rsidR="00543A7E" w:rsidRDefault="00543A7E" w:rsidP="00543A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 for Me and My House</w:t>
      </w:r>
    </w:p>
    <w:p w14:paraId="2D498DC8" w14:textId="77777777" w:rsidR="00543A7E" w:rsidRDefault="00543A7E" w:rsidP="00543A7E">
      <w:pPr>
        <w:rPr>
          <w:b/>
          <w:bCs/>
          <w:sz w:val="28"/>
          <w:szCs w:val="28"/>
        </w:rPr>
      </w:pPr>
    </w:p>
    <w:p w14:paraId="602F2149" w14:textId="50ADE4B5" w:rsidR="00543A7E" w:rsidRDefault="00543A7E" w:rsidP="00543A7E">
      <w:pPr>
        <w:rPr>
          <w:sz w:val="28"/>
          <w:szCs w:val="28"/>
        </w:rPr>
      </w:pPr>
      <w:r>
        <w:rPr>
          <w:sz w:val="28"/>
          <w:szCs w:val="28"/>
        </w:rPr>
        <w:t>QUESTIONS</w:t>
      </w:r>
    </w:p>
    <w:p w14:paraId="4111789C" w14:textId="77777777" w:rsidR="00543A7E" w:rsidRDefault="00543A7E" w:rsidP="00543A7E">
      <w:pPr>
        <w:rPr>
          <w:sz w:val="28"/>
          <w:szCs w:val="28"/>
        </w:rPr>
      </w:pPr>
    </w:p>
    <w:p w14:paraId="5AD04D4C" w14:textId="1DBD5ABE" w:rsidR="00543A7E" w:rsidRDefault="00CA67B0" w:rsidP="00543A7E">
      <w:pPr>
        <w:rPr>
          <w:sz w:val="28"/>
          <w:szCs w:val="28"/>
        </w:rPr>
      </w:pPr>
      <w:r>
        <w:rPr>
          <w:sz w:val="28"/>
          <w:szCs w:val="28"/>
        </w:rPr>
        <w:t>The children of the wilderness wanderers served the Lord</w:t>
      </w:r>
      <w:r w:rsidR="00BF7E8E">
        <w:rPr>
          <w:sz w:val="28"/>
          <w:szCs w:val="28"/>
        </w:rPr>
        <w:t xml:space="preserve"> better than their parents</w:t>
      </w:r>
      <w:r>
        <w:rPr>
          <w:sz w:val="28"/>
          <w:szCs w:val="28"/>
        </w:rPr>
        <w:t>. Why does each generation have to decide for itself?</w:t>
      </w:r>
    </w:p>
    <w:p w14:paraId="1539C965" w14:textId="77777777" w:rsidR="00CA67B0" w:rsidRDefault="00CA67B0" w:rsidP="00543A7E">
      <w:pPr>
        <w:rPr>
          <w:sz w:val="28"/>
          <w:szCs w:val="28"/>
        </w:rPr>
      </w:pPr>
    </w:p>
    <w:p w14:paraId="64584885" w14:textId="53A1112D" w:rsidR="00CA67B0" w:rsidRDefault="00CA67B0" w:rsidP="00543A7E">
      <w:pPr>
        <w:rPr>
          <w:sz w:val="28"/>
          <w:szCs w:val="28"/>
        </w:rPr>
      </w:pPr>
      <w:r>
        <w:rPr>
          <w:sz w:val="28"/>
          <w:szCs w:val="28"/>
        </w:rPr>
        <w:t>How and why is the Lord demanding our intense focus and devotion? When do we get time for ourselves?</w:t>
      </w:r>
    </w:p>
    <w:p w14:paraId="1E43B767" w14:textId="77777777" w:rsidR="00CA67B0" w:rsidRDefault="00CA67B0" w:rsidP="00543A7E">
      <w:pPr>
        <w:rPr>
          <w:sz w:val="28"/>
          <w:szCs w:val="28"/>
        </w:rPr>
      </w:pPr>
    </w:p>
    <w:p w14:paraId="6C88228D" w14:textId="554B2227" w:rsidR="00CA67B0" w:rsidRDefault="00CA67B0" w:rsidP="00543A7E">
      <w:pPr>
        <w:rPr>
          <w:sz w:val="28"/>
          <w:szCs w:val="28"/>
        </w:rPr>
      </w:pPr>
      <w:r>
        <w:rPr>
          <w:sz w:val="28"/>
          <w:szCs w:val="28"/>
        </w:rPr>
        <w:t xml:space="preserve">How can regular life—raising a family, making a living—be this </w:t>
      </w:r>
      <w:r w:rsidR="00191BD7">
        <w:rPr>
          <w:sz w:val="28"/>
          <w:szCs w:val="28"/>
        </w:rPr>
        <w:t>foot</w:t>
      </w:r>
      <w:r>
        <w:rPr>
          <w:sz w:val="28"/>
          <w:szCs w:val="28"/>
        </w:rPr>
        <w:t>race described in Hebrews 12:1-3?</w:t>
      </w:r>
    </w:p>
    <w:p w14:paraId="16EFA1D1" w14:textId="77777777" w:rsidR="00CA67B0" w:rsidRDefault="00CA67B0" w:rsidP="00543A7E">
      <w:pPr>
        <w:rPr>
          <w:sz w:val="28"/>
          <w:szCs w:val="28"/>
        </w:rPr>
      </w:pPr>
    </w:p>
    <w:p w14:paraId="0EDA4F95" w14:textId="669A0CD0" w:rsidR="00CA67B0" w:rsidRDefault="004A046E" w:rsidP="00543A7E">
      <w:pPr>
        <w:rPr>
          <w:sz w:val="28"/>
          <w:szCs w:val="28"/>
        </w:rPr>
      </w:pPr>
      <w:r>
        <w:rPr>
          <w:sz w:val="28"/>
          <w:szCs w:val="28"/>
        </w:rPr>
        <w:t>What might be the “joy set before Him” worth enduring the cross?</w:t>
      </w:r>
    </w:p>
    <w:p w14:paraId="458CC5B4" w14:textId="77777777" w:rsidR="004A046E" w:rsidRDefault="004A046E" w:rsidP="00543A7E">
      <w:pPr>
        <w:rPr>
          <w:sz w:val="28"/>
          <w:szCs w:val="28"/>
        </w:rPr>
      </w:pPr>
    </w:p>
    <w:p w14:paraId="66B73304" w14:textId="0D6AA551" w:rsidR="004A046E" w:rsidRDefault="00B4606A" w:rsidP="00543A7E">
      <w:pPr>
        <w:rPr>
          <w:sz w:val="28"/>
          <w:szCs w:val="28"/>
        </w:rPr>
      </w:pPr>
      <w:r>
        <w:rPr>
          <w:sz w:val="28"/>
          <w:szCs w:val="28"/>
        </w:rPr>
        <w:t>How does Jesus enduring hostility help us to not lose heart?</w:t>
      </w:r>
    </w:p>
    <w:p w14:paraId="0434E732" w14:textId="77777777" w:rsidR="00B4606A" w:rsidRDefault="00B4606A" w:rsidP="00543A7E">
      <w:pPr>
        <w:rPr>
          <w:sz w:val="28"/>
          <w:szCs w:val="28"/>
        </w:rPr>
      </w:pPr>
    </w:p>
    <w:p w14:paraId="251D9987" w14:textId="270E871E" w:rsidR="00B4606A" w:rsidRDefault="003E79E1" w:rsidP="00543A7E">
      <w:pPr>
        <w:rPr>
          <w:sz w:val="28"/>
          <w:szCs w:val="28"/>
        </w:rPr>
      </w:pPr>
      <w:r>
        <w:rPr>
          <w:sz w:val="28"/>
          <w:szCs w:val="28"/>
        </w:rPr>
        <w:t>How has your parents</w:t>
      </w:r>
      <w:r w:rsidR="00F56940">
        <w:rPr>
          <w:sz w:val="28"/>
          <w:szCs w:val="28"/>
        </w:rPr>
        <w:t>’</w:t>
      </w:r>
      <w:r>
        <w:rPr>
          <w:sz w:val="28"/>
          <w:szCs w:val="28"/>
        </w:rPr>
        <w:t xml:space="preserve"> example helped you focus on Jesus? What have you done differently than your parents? Why?</w:t>
      </w:r>
    </w:p>
    <w:p w14:paraId="1725D705" w14:textId="77777777" w:rsidR="00543A7E" w:rsidRDefault="00543A7E" w:rsidP="00543A7E">
      <w:pPr>
        <w:rPr>
          <w:sz w:val="28"/>
          <w:szCs w:val="28"/>
        </w:rPr>
      </w:pPr>
    </w:p>
    <w:p w14:paraId="3830D6DC" w14:textId="77777777" w:rsidR="00543A7E" w:rsidRPr="00543A7E" w:rsidRDefault="00543A7E">
      <w:pPr>
        <w:rPr>
          <w:sz w:val="28"/>
          <w:szCs w:val="28"/>
        </w:rPr>
      </w:pPr>
    </w:p>
    <w:sectPr w:rsidR="00543A7E" w:rsidRPr="00543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7E"/>
    <w:rsid w:val="00054F5C"/>
    <w:rsid w:val="00191BD7"/>
    <w:rsid w:val="003E79E1"/>
    <w:rsid w:val="00422B4B"/>
    <w:rsid w:val="00464BD0"/>
    <w:rsid w:val="004A046E"/>
    <w:rsid w:val="00543A7E"/>
    <w:rsid w:val="007A2FED"/>
    <w:rsid w:val="00A553A1"/>
    <w:rsid w:val="00B4606A"/>
    <w:rsid w:val="00BF7E8E"/>
    <w:rsid w:val="00CA67B0"/>
    <w:rsid w:val="00E846C2"/>
    <w:rsid w:val="00F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8C12"/>
  <w15:chartTrackingRefBased/>
  <w15:docId w15:val="{CFF0DAD8-A040-AB44-8AA4-598D6F78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7E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54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Engman</dc:creator>
  <cp:keywords/>
  <dc:description/>
  <cp:lastModifiedBy>monica</cp:lastModifiedBy>
  <cp:revision>2</cp:revision>
  <dcterms:created xsi:type="dcterms:W3CDTF">2023-10-05T15:41:00Z</dcterms:created>
  <dcterms:modified xsi:type="dcterms:W3CDTF">2023-10-05T15:41:00Z</dcterms:modified>
</cp:coreProperties>
</file>